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37" w:rsidRPr="00442237" w:rsidRDefault="00D06912" w:rsidP="00442237">
      <w:pPr>
        <w:widowControl/>
        <w:shd w:val="clear" w:color="auto" w:fill="F1F1F1"/>
        <w:spacing w:line="450" w:lineRule="atLeast"/>
        <w:jc w:val="left"/>
        <w:textAlignment w:val="baseline"/>
        <w:outlineLvl w:val="1"/>
        <w:rPr>
          <w:rFonts w:ascii="Arial" w:eastAsia="宋体" w:hAnsi="Arial" w:cs="Arial"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kern w:val="0"/>
          <w:sz w:val="36"/>
          <w:szCs w:val="36"/>
        </w:rPr>
        <w:t>-</w:t>
      </w:r>
      <w:r w:rsidR="00442237" w:rsidRPr="008F49D8">
        <w:rPr>
          <w:rFonts w:ascii="Arial" w:eastAsia="宋体" w:hAnsi="Arial" w:cs="Arial"/>
          <w:b/>
          <w:bCs/>
          <w:kern w:val="0"/>
          <w:sz w:val="36"/>
          <w:szCs w:val="36"/>
        </w:rPr>
        <w:t>Housing</w:t>
      </w:r>
      <w:r w:rsidR="006E7636" w:rsidRPr="008F49D8">
        <w:rPr>
          <w:rFonts w:ascii="Arial" w:eastAsia="宋体" w:hAnsi="Arial" w:cs="Arial" w:hint="eastAsia"/>
          <w:b/>
          <w:bCs/>
          <w:kern w:val="0"/>
          <w:sz w:val="36"/>
          <w:szCs w:val="36"/>
        </w:rPr>
        <w:t xml:space="preserve"> information</w:t>
      </w:r>
    </w:p>
    <w:p w:rsidR="00301793" w:rsidRPr="00656B84" w:rsidRDefault="00301793" w:rsidP="00BE2A51">
      <w:pPr>
        <w:spacing w:beforeLines="50"/>
        <w:rPr>
          <w:rFonts w:ascii="Dotum" w:eastAsia="Dotum" w:hAnsi="Dotum" w:cstheme="minorHAnsi"/>
          <w:b/>
          <w:bCs/>
          <w:kern w:val="0"/>
          <w:sz w:val="28"/>
          <w:szCs w:val="28"/>
        </w:rPr>
      </w:pPr>
      <w:r w:rsidRPr="008F49D8">
        <w:rPr>
          <w:rFonts w:ascii="Arial" w:eastAsia="宋体" w:hAnsi="Arial" w:cs="Arial"/>
          <w:b/>
          <w:bCs/>
          <w:kern w:val="0"/>
          <w:sz w:val="28"/>
          <w:szCs w:val="28"/>
        </w:rPr>
        <w:t>Hotel name:</w:t>
      </w:r>
      <w:r w:rsidR="00752F0F">
        <w:rPr>
          <w:rFonts w:ascii="Arial" w:eastAsia="宋体" w:hAnsi="Arial" w:cs="Arial" w:hint="eastAsia"/>
          <w:b/>
          <w:bCs/>
          <w:kern w:val="0"/>
          <w:sz w:val="28"/>
          <w:szCs w:val="28"/>
        </w:rPr>
        <w:t xml:space="preserve"> </w:t>
      </w:r>
      <w:r w:rsidR="00C7674B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>Yangzhou</w:t>
      </w:r>
      <w:r w:rsidR="00A01A79" w:rsidRPr="00524570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="003F4CCE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>Metropark Hotel</w:t>
      </w:r>
      <w:r w:rsidR="0002554E" w:rsidRPr="00524570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  <w:r w:rsidR="008A5F15" w:rsidRPr="00524570">
        <w:rPr>
          <w:rFonts w:ascii="Times New Roman" w:hAnsi="Times New Roman" w:cs="Times New Roman"/>
          <w:bCs/>
          <w:kern w:val="0"/>
          <w:sz w:val="28"/>
          <w:szCs w:val="28"/>
        </w:rPr>
        <w:t>(</w:t>
      </w:r>
      <w:r w:rsidR="008A5F15" w:rsidRPr="00524570">
        <w:rPr>
          <w:rFonts w:ascii="Times New Roman" w:hAnsiTheme="minorEastAsia" w:cs="Times New Roman"/>
          <w:bCs/>
          <w:kern w:val="0"/>
          <w:sz w:val="28"/>
          <w:szCs w:val="28"/>
        </w:rPr>
        <w:t>扬州京华维景酒店</w:t>
      </w:r>
      <w:r w:rsidR="008A5F15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>)</w:t>
      </w:r>
    </w:p>
    <w:p w:rsidR="0067198A" w:rsidRPr="00524570" w:rsidRDefault="00442237" w:rsidP="00DB3C13">
      <w:pPr>
        <w:ind w:left="1417" w:hangingChars="504" w:hanging="1417"/>
        <w:rPr>
          <w:rFonts w:ascii="Times New Roman" w:eastAsia="Dotum" w:hAnsi="Times New Roman" w:cs="Times New Roman"/>
          <w:bCs/>
          <w:kern w:val="0"/>
          <w:sz w:val="28"/>
          <w:szCs w:val="28"/>
        </w:rPr>
      </w:pPr>
      <w:r w:rsidRPr="008F49D8">
        <w:rPr>
          <w:rFonts w:ascii="Arial" w:eastAsia="宋体" w:hAnsi="Arial" w:cs="Arial"/>
          <w:b/>
          <w:bCs/>
          <w:kern w:val="0"/>
          <w:sz w:val="28"/>
          <w:szCs w:val="28"/>
        </w:rPr>
        <w:t>Facilities</w:t>
      </w:r>
      <w:r w:rsidR="00051111" w:rsidRPr="008F49D8">
        <w:rPr>
          <w:rFonts w:ascii="Arial" w:eastAsia="宋体" w:hAnsi="Arial" w:cs="Arial"/>
          <w:b/>
          <w:bCs/>
          <w:kern w:val="0"/>
          <w:sz w:val="28"/>
          <w:szCs w:val="28"/>
        </w:rPr>
        <w:t>:</w:t>
      </w:r>
      <w:r w:rsidR="0002554E">
        <w:rPr>
          <w:rFonts w:ascii="Arial" w:eastAsia="宋体" w:hAnsi="Arial" w:cs="Arial" w:hint="eastAsia"/>
          <w:b/>
          <w:bCs/>
          <w:kern w:val="0"/>
          <w:sz w:val="28"/>
          <w:szCs w:val="28"/>
        </w:rPr>
        <w:t xml:space="preserve"> </w:t>
      </w:r>
      <w:r w:rsidR="00D737EB" w:rsidRPr="00524570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4 star</w:t>
      </w:r>
      <w:r w:rsidR="00D737EB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, </w:t>
      </w:r>
      <w:r w:rsidR="00FE379D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>locating in the city's business center</w:t>
      </w:r>
      <w:r w:rsidR="002239A4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, free Internet, </w:t>
      </w:r>
      <w:r w:rsidR="00487C62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satellite </w:t>
      </w:r>
      <w:r w:rsidR="007E5E5A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TV and </w:t>
      </w:r>
      <w:r w:rsidR="002239A4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international direct dial telephones </w:t>
      </w:r>
      <w:r w:rsidR="007E5E5A" w:rsidRPr="00524570">
        <w:rPr>
          <w:rFonts w:ascii="Times New Roman" w:eastAsia="Dotum" w:hAnsi="Times New Roman" w:cs="Times New Roman"/>
          <w:bCs/>
          <w:kern w:val="0"/>
          <w:sz w:val="28"/>
          <w:szCs w:val="28"/>
        </w:rPr>
        <w:t>are supplied in the guest rooms</w:t>
      </w:r>
    </w:p>
    <w:p w:rsidR="00CD230C" w:rsidRPr="007E7087" w:rsidRDefault="000640F1" w:rsidP="00E57582">
      <w:pPr>
        <w:ind w:left="1417" w:hangingChars="504" w:hanging="1417"/>
        <w:rPr>
          <w:rFonts w:ascii="Times New Roman" w:eastAsia="Dotum" w:hAnsi="Times New Roman" w:cs="Times New Roman"/>
          <w:bCs/>
          <w:kern w:val="0"/>
          <w:sz w:val="28"/>
          <w:szCs w:val="28"/>
        </w:rPr>
      </w:pPr>
      <w:r w:rsidRPr="00E57582">
        <w:rPr>
          <w:rFonts w:ascii="Arial" w:eastAsia="宋体" w:hAnsi="Arial" w:cs="Arial"/>
          <w:b/>
          <w:bCs/>
          <w:kern w:val="0"/>
          <w:sz w:val="28"/>
          <w:szCs w:val="28"/>
        </w:rPr>
        <w:t>Room Rate</w:t>
      </w:r>
      <w:r w:rsidR="00E57582" w:rsidRPr="00E57582">
        <w:rPr>
          <w:rFonts w:ascii="Arial" w:eastAsia="宋体" w:hAnsi="Arial" w:cs="Arial"/>
          <w:b/>
          <w:bCs/>
          <w:kern w:val="0"/>
          <w:sz w:val="28"/>
          <w:szCs w:val="28"/>
        </w:rPr>
        <w:t xml:space="preserve">: </w:t>
      </w:r>
      <w:r w:rsidR="00343894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about</w:t>
      </w:r>
      <w:bookmarkStart w:id="0" w:name="OLE_LINK3"/>
      <w:bookmarkStart w:id="1" w:name="OLE_LINK4"/>
      <w:r w:rsidR="00BE2A51">
        <w:rPr>
          <w:rFonts w:ascii="Times New Roman" w:hAnsi="Times New Roman" w:cs="Times New Roman" w:hint="eastAsia"/>
          <w:bCs/>
          <w:kern w:val="0"/>
          <w:sz w:val="28"/>
          <w:szCs w:val="28"/>
        </w:rPr>
        <w:t xml:space="preserve"> </w:t>
      </w:r>
      <w:r w:rsidR="009B3AC0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bookmarkEnd w:id="0"/>
      <w:bookmarkEnd w:id="1"/>
      <w:r w:rsidR="00E5758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3</w:t>
      </w:r>
      <w:r w:rsidR="007E7087">
        <w:rPr>
          <w:rFonts w:ascii="Times New Roman" w:hAnsi="Times New Roman" w:cs="Times New Roman" w:hint="eastAsia"/>
          <w:bCs/>
          <w:kern w:val="0"/>
          <w:sz w:val="28"/>
          <w:szCs w:val="28"/>
        </w:rPr>
        <w:t>2</w:t>
      </w:r>
      <w:r w:rsidR="00E5758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0/day (</w:t>
      </w:r>
      <w:r w:rsidR="0040094A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Double </w:t>
      </w:r>
      <w:r w:rsidR="0070289A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r</w:t>
      </w:r>
      <w:r w:rsidR="0040094A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oom</w:t>
      </w:r>
      <w:r w:rsidR="0070289A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, breakfast included</w:t>
      </w:r>
      <w:r w:rsidR="00E5758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)</w:t>
      </w:r>
    </w:p>
    <w:p w:rsidR="006B7258" w:rsidRPr="007E7087" w:rsidRDefault="002368BF" w:rsidP="00BE2A51">
      <w:pPr>
        <w:spacing w:afterLines="200"/>
        <w:ind w:left="1417" w:hangingChars="504" w:hanging="1417"/>
        <w:rPr>
          <w:rFonts w:ascii="Times New Roman" w:eastAsia="Dotum" w:hAnsi="Times New Roman" w:cs="Times New Roman"/>
          <w:bCs/>
          <w:kern w:val="0"/>
          <w:sz w:val="28"/>
          <w:szCs w:val="28"/>
        </w:rPr>
      </w:pPr>
      <w:r w:rsidRPr="00816B41">
        <w:rPr>
          <w:rFonts w:ascii="Arial" w:eastAsia="宋体" w:hAnsi="Arial" w:cs="Arial"/>
          <w:b/>
          <w:bCs/>
          <w:kern w:val="0"/>
          <w:sz w:val="28"/>
          <w:szCs w:val="28"/>
        </w:rPr>
        <w:t>Address:</w:t>
      </w:r>
      <w:r w:rsidR="0002554E">
        <w:rPr>
          <w:rFonts w:ascii="Arial" w:eastAsia="宋体" w:hAnsi="Arial" w:cs="Arial" w:hint="eastAsia"/>
          <w:b/>
          <w:bCs/>
          <w:kern w:val="0"/>
          <w:sz w:val="28"/>
          <w:szCs w:val="28"/>
        </w:rPr>
        <w:t xml:space="preserve"> </w:t>
      </w:r>
      <w:r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No.559</w:t>
      </w:r>
      <w:r w:rsidR="007C50F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, </w:t>
      </w:r>
      <w:bookmarkStart w:id="2" w:name="OLE_LINK1"/>
      <w:bookmarkStart w:id="3" w:name="OLE_LINK2"/>
      <w:r w:rsidR="00F34EE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Wen</w:t>
      </w:r>
      <w:r w:rsidR="00693E83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F34EE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chang </w:t>
      </w:r>
      <w:r w:rsidR="00F34EEE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M</w:t>
      </w:r>
      <w:r w:rsidR="00F34EE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id</w:t>
      </w:r>
      <w:r w:rsidR="00816B41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dle</w:t>
      </w:r>
      <w:r w:rsidR="0002554E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F34EEE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R</w:t>
      </w:r>
      <w:r w:rsidR="00F34EE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oad</w:t>
      </w:r>
      <w:bookmarkEnd w:id="2"/>
      <w:bookmarkEnd w:id="3"/>
      <w:r w:rsidR="00F34EE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,</w:t>
      </w:r>
      <w:r w:rsidR="00F34EEE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Yangzhou</w:t>
      </w:r>
      <w:r w:rsidR="00C034B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City</w:t>
      </w:r>
      <w:r w:rsidR="00F34EE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, Jiangsu</w:t>
      </w:r>
      <w:r w:rsidR="00C034B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Province</w:t>
      </w:r>
      <w:r w:rsidR="00816B41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, China (</w:t>
      </w:r>
      <w:r w:rsidR="00816B41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江苏省扬州市文昌中路</w:t>
      </w:r>
      <w:r w:rsidR="00816B41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559</w:t>
      </w:r>
      <w:r w:rsidR="00816B41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号</w:t>
      </w:r>
      <w:r w:rsidR="00816B41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)</w:t>
      </w:r>
    </w:p>
    <w:p w:rsidR="00D06912" w:rsidRPr="00442237" w:rsidRDefault="00D06912" w:rsidP="00D06912">
      <w:pPr>
        <w:widowControl/>
        <w:shd w:val="clear" w:color="auto" w:fill="F1F1F1"/>
        <w:spacing w:line="450" w:lineRule="atLeast"/>
        <w:jc w:val="left"/>
        <w:textAlignment w:val="baseline"/>
        <w:outlineLvl w:val="1"/>
        <w:rPr>
          <w:rFonts w:ascii="Arial" w:eastAsia="宋体" w:hAnsi="Arial" w:cs="Arial"/>
          <w:kern w:val="0"/>
          <w:sz w:val="36"/>
          <w:szCs w:val="36"/>
        </w:rPr>
      </w:pPr>
      <w:bookmarkStart w:id="4" w:name="OLE_LINK26"/>
      <w:bookmarkStart w:id="5" w:name="OLE_LINK27"/>
      <w:r>
        <w:rPr>
          <w:rFonts w:ascii="Arial" w:eastAsia="宋体" w:hAnsi="Arial" w:cs="Arial"/>
          <w:b/>
          <w:bCs/>
          <w:kern w:val="0"/>
          <w:sz w:val="36"/>
          <w:szCs w:val="36"/>
        </w:rPr>
        <w:t>-Travel</w:t>
      </w:r>
      <w:r w:rsidRPr="008F49D8">
        <w:rPr>
          <w:rFonts w:ascii="Arial" w:eastAsia="宋体" w:hAnsi="Arial" w:cs="Arial" w:hint="eastAsia"/>
          <w:b/>
          <w:bCs/>
          <w:kern w:val="0"/>
          <w:sz w:val="36"/>
          <w:szCs w:val="36"/>
        </w:rPr>
        <w:t xml:space="preserve"> information</w:t>
      </w:r>
    </w:p>
    <w:bookmarkEnd w:id="4"/>
    <w:bookmarkEnd w:id="5"/>
    <w:p w:rsidR="00D06912" w:rsidRPr="007E7087" w:rsidRDefault="00467B8B" w:rsidP="00BE2A51">
      <w:pPr>
        <w:spacing w:beforeLines="50"/>
        <w:ind w:left="1417" w:hangingChars="504" w:hanging="1417"/>
        <w:rPr>
          <w:rFonts w:ascii="Times New Roman" w:eastAsia="Dotum" w:hAnsi="Times New Roman" w:cs="Times New Roman"/>
          <w:bCs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kern w:val="0"/>
          <w:sz w:val="28"/>
          <w:szCs w:val="28"/>
        </w:rPr>
        <w:t>Air</w:t>
      </w:r>
      <w:r>
        <w:rPr>
          <w:rFonts w:ascii="Arial" w:eastAsia="宋体" w:hAnsi="Arial" w:cs="Arial"/>
          <w:b/>
          <w:bCs/>
          <w:kern w:val="0"/>
          <w:sz w:val="28"/>
          <w:szCs w:val="28"/>
        </w:rPr>
        <w:t>port</w:t>
      </w:r>
      <w:r w:rsidR="00B03100" w:rsidRPr="008F49D8">
        <w:rPr>
          <w:rFonts w:ascii="Arial" w:eastAsia="宋体" w:hAnsi="Arial" w:cs="Arial"/>
          <w:b/>
          <w:bCs/>
          <w:kern w:val="0"/>
          <w:sz w:val="28"/>
          <w:szCs w:val="28"/>
        </w:rPr>
        <w:t>:</w:t>
      </w:r>
      <w:bookmarkStart w:id="6" w:name="OLE_LINK10"/>
      <w:bookmarkStart w:id="7" w:name="OLE_LINK11"/>
      <w:r w:rsidR="00524570">
        <w:rPr>
          <w:rFonts w:ascii="Arial" w:eastAsia="宋体" w:hAnsi="Arial" w:cs="Arial" w:hint="eastAsia"/>
          <w:b/>
          <w:bCs/>
          <w:kern w:val="0"/>
          <w:sz w:val="28"/>
          <w:szCs w:val="28"/>
        </w:rPr>
        <w:t xml:space="preserve"> </w: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begin"/>
      </w:r>
      <w:r w:rsidR="0052453C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instrText>= 1 \* GB3</w:instrTex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separate"/>
      </w:r>
      <w:r w:rsidR="0052453C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①</w: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end"/>
      </w:r>
      <w:bookmarkStart w:id="8" w:name="OLE_LINK5"/>
      <w:bookmarkStart w:id="9" w:name="OLE_LINK6"/>
      <w:r w:rsidR="00E9677C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From</w:t>
      </w:r>
      <w:bookmarkEnd w:id="6"/>
      <w:bookmarkEnd w:id="7"/>
      <w:r w:rsidR="005007FB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7171EA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Nanjing Lukou International Airport</w:t>
      </w:r>
      <w:r w:rsidR="00A57C3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:</w:t>
      </w:r>
      <w:bookmarkStart w:id="10" w:name="OLE_LINK12"/>
      <w:bookmarkStart w:id="11" w:name="OLE_LINK13"/>
      <w:bookmarkEnd w:id="8"/>
      <w:bookmarkEnd w:id="9"/>
      <w:r w:rsidR="005007FB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746184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</w:t>
      </w:r>
      <w:bookmarkStart w:id="12" w:name="OLE_LINK7"/>
      <w:r w:rsidR="00746184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ake</w:t>
      </w:r>
      <w:bookmarkEnd w:id="10"/>
      <w:bookmarkEnd w:id="11"/>
      <w:r w:rsidR="00746184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the a</w:t>
      </w:r>
      <w:r w:rsidR="00F427C5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irport </w:t>
      </w:r>
      <w:r w:rsidR="00746184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s</w:t>
      </w:r>
      <w:r w:rsidR="00F427C5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huttle</w:t>
      </w:r>
      <w:r w:rsidR="00746184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bus to Yangzhou </w:t>
      </w:r>
      <w:r w:rsidR="00C31D1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airport</w:t>
      </w:r>
      <w:r w:rsidR="00693E83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C31D1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terminal building</w:t>
      </w:r>
      <w:r w:rsidR="00A57C3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(</w:t>
      </w:r>
      <w:r w:rsidR="00881235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r w:rsidR="00A57C3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60, 1</w:t>
      </w:r>
      <w:r w:rsidR="0046692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h</w:t>
      </w:r>
      <w:r w:rsidR="00A57C3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), then </w:t>
      </w:r>
      <w:r w:rsidR="00677DDA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take taxi to the hotel (</w:t>
      </w:r>
      <w:bookmarkStart w:id="13" w:name="OLE_LINK14"/>
      <w:bookmarkStart w:id="14" w:name="OLE_LINK15"/>
      <w:r w:rsidR="00881235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bookmarkEnd w:id="13"/>
      <w:bookmarkEnd w:id="14"/>
      <w:r w:rsidR="009B3AC0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10</w:t>
      </w:r>
      <w:r w:rsidR="00881235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,5min</w:t>
      </w:r>
      <w:r w:rsidR="00677DDA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)</w:t>
      </w:r>
      <w:bookmarkEnd w:id="12"/>
    </w:p>
    <w:p w:rsidR="00881235" w:rsidRPr="007E7087" w:rsidRDefault="007E7087" w:rsidP="007E7087">
      <w:pPr>
        <w:ind w:leftChars="472" w:left="1414" w:hangingChars="151" w:hanging="423"/>
        <w:rPr>
          <w:rFonts w:ascii="Times New Roman" w:eastAsia="Dotum" w:hAnsi="Times New Roman" w:cs="Times New Roman"/>
          <w:bCs/>
          <w:kern w:val="0"/>
          <w:sz w:val="28"/>
          <w:szCs w:val="28"/>
        </w:rPr>
      </w:pPr>
      <w:bookmarkStart w:id="15" w:name="OLE_LINK16"/>
      <w:bookmarkStart w:id="16" w:name="OLE_LINK17"/>
      <w:r>
        <w:rPr>
          <w:rFonts w:ascii="Times New Roman" w:hAnsi="Times New Roman" w:cs="Times New Roman" w:hint="eastAsia"/>
          <w:bCs/>
          <w:kern w:val="0"/>
          <w:sz w:val="28"/>
          <w:szCs w:val="28"/>
        </w:rPr>
        <w:t xml:space="preserve"> </w: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begin"/>
      </w:r>
      <w:r w:rsidR="00881235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instrText>= 2 \* GB3</w:instrTex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separate"/>
      </w:r>
      <w:r w:rsidR="00881235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②</w: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end"/>
      </w:r>
      <w:r w:rsidR="00881235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From </w:t>
      </w:r>
      <w:r w:rsidR="00016D6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Yangzhou</w:t>
      </w:r>
      <w:bookmarkEnd w:id="15"/>
      <w:bookmarkEnd w:id="16"/>
      <w:r w:rsidR="00016D6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Taizhou</w:t>
      </w:r>
      <w:r w:rsidR="00881235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Airport:</w:t>
      </w:r>
      <w:r w:rsidR="00693E83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D3134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</w:t>
      </w:r>
      <w:r w:rsidR="0006120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ake the airport shuttle bus to </w:t>
      </w:r>
      <w:r w:rsidR="00D3134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the city</w:t>
      </w:r>
      <w:r w:rsidR="00693E83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06120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airport</w:t>
      </w:r>
      <w:r w:rsidR="00693E83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06120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terminal building (</w:t>
      </w:r>
      <w:bookmarkStart w:id="17" w:name="OLE_LINK8"/>
      <w:bookmarkStart w:id="18" w:name="OLE_LINK9"/>
      <w:r w:rsidR="00061202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r w:rsidR="00D3134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3</w:t>
      </w:r>
      <w:r w:rsidR="0006120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0, </w:t>
      </w:r>
      <w:r w:rsidR="0046692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1 h</w:t>
      </w:r>
      <w:bookmarkEnd w:id="17"/>
      <w:bookmarkEnd w:id="18"/>
      <w:r w:rsidR="0006120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), then take taxi to the hotel (</w:t>
      </w:r>
      <w:r w:rsidR="00061202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r w:rsidR="0006120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10, </w:t>
      </w:r>
      <w:r w:rsidR="00D3134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10 </w:t>
      </w:r>
      <w:r w:rsidR="0006120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min)</w:t>
      </w:r>
      <w:r w:rsidR="0046692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; or </w:t>
      </w:r>
      <w:r w:rsidR="0076565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take  taxi </w:t>
      </w:r>
      <w:bookmarkStart w:id="19" w:name="OLE_LINK18"/>
      <w:bookmarkStart w:id="20" w:name="OLE_LINK19"/>
      <w:r w:rsidR="0076565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to the hotel </w:t>
      </w:r>
      <w:r w:rsidR="00061202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directly</w:t>
      </w:r>
      <w:r w:rsidR="0076565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(</w:t>
      </w:r>
      <w:r w:rsidR="00765656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r w:rsidR="0076565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100, 1 h)</w:t>
      </w:r>
      <w:bookmarkEnd w:id="19"/>
      <w:bookmarkEnd w:id="20"/>
    </w:p>
    <w:p w:rsidR="00C64EC9" w:rsidRPr="007E7087" w:rsidRDefault="00D91C4F" w:rsidP="00D91C4F">
      <w:pPr>
        <w:ind w:left="1417" w:hangingChars="504" w:hanging="1417"/>
        <w:rPr>
          <w:rFonts w:ascii="Times New Roman" w:eastAsia="Dotum" w:hAnsi="Times New Roman" w:cs="Times New Roman"/>
          <w:bCs/>
          <w:kern w:val="0"/>
          <w:sz w:val="28"/>
          <w:szCs w:val="28"/>
        </w:rPr>
      </w:pPr>
      <w:bookmarkStart w:id="21" w:name="OLE_LINK22"/>
      <w:bookmarkStart w:id="22" w:name="OLE_LINK23"/>
      <w:r w:rsidRPr="00D91C4F">
        <w:rPr>
          <w:rFonts w:ascii="Arial" w:eastAsia="宋体" w:hAnsi="Arial" w:cs="Arial"/>
          <w:b/>
          <w:bCs/>
          <w:kern w:val="0"/>
          <w:sz w:val="28"/>
          <w:szCs w:val="28"/>
        </w:rPr>
        <w:t>Railway Station:</w:t>
      </w:r>
      <w:bookmarkEnd w:id="21"/>
      <w:bookmarkEnd w:id="22"/>
      <w:r w:rsidR="007E7087">
        <w:rPr>
          <w:rFonts w:ascii="Arial" w:eastAsia="宋体" w:hAnsi="Arial" w:cs="Arial" w:hint="eastAsia"/>
          <w:b/>
          <w:bCs/>
          <w:kern w:val="0"/>
          <w:sz w:val="28"/>
          <w:szCs w:val="28"/>
        </w:rPr>
        <w:t xml:space="preserve"> </w: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begin"/>
      </w:r>
      <w:r w:rsidR="000D25CC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instrText>= 1 \* GB3</w:instrTex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separate"/>
      </w:r>
      <w:r w:rsidR="000D25CC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①</w: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end"/>
      </w:r>
      <w:r w:rsidR="000D25CC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From</w:t>
      </w:r>
      <w:r w:rsidR="00693E83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B658F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Zhenjiang/Zhenjiang E</w:t>
      </w:r>
      <w:r w:rsidR="00857C3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a</w:t>
      </w:r>
      <w:r w:rsidR="00B658F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st </w:t>
      </w:r>
      <w:r w:rsidR="00AA3DB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Rail</w:t>
      </w:r>
      <w:r w:rsidR="00B658F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way </w:t>
      </w:r>
      <w:r w:rsidR="00AA3DB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S</w:t>
      </w:r>
      <w:r w:rsidR="00B658F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tation: </w:t>
      </w:r>
      <w:r w:rsidR="00857C3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take</w:t>
      </w:r>
      <w:r w:rsidR="00524570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 xml:space="preserve"> </w:t>
      </w:r>
      <w:r w:rsidR="00857C3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the long-distance bus </w:t>
      </w:r>
      <w:r w:rsidR="0094061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(nearby the railway station) to </w:t>
      </w:r>
      <w:r w:rsidR="00AA633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Yang</w:t>
      </w:r>
      <w:r w:rsidR="00AA3DB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z</w:t>
      </w:r>
      <w:r w:rsidR="00AA633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hou West </w:t>
      </w:r>
      <w:bookmarkStart w:id="23" w:name="OLE_LINK20"/>
      <w:bookmarkStart w:id="24" w:name="OLE_LINK21"/>
      <w:r w:rsidR="00AA633D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Bus Station</w:t>
      </w:r>
      <w:bookmarkEnd w:id="23"/>
      <w:bookmarkEnd w:id="24"/>
      <w:r w:rsidR="00AA3DB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(</w:t>
      </w:r>
      <w:r w:rsidR="00AA3DBE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r w:rsidR="00AA3DB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17, 1 h)</w:t>
      </w:r>
    </w:p>
    <w:p w:rsidR="0046392E" w:rsidRPr="007E7087" w:rsidRDefault="007E7087" w:rsidP="00640A21">
      <w:pPr>
        <w:ind w:leftChars="419" w:left="1307" w:hanging="427"/>
        <w:rPr>
          <w:rFonts w:ascii="Times New Roman" w:eastAsia="Dotum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Cs/>
          <w:kern w:val="0"/>
          <w:sz w:val="28"/>
          <w:szCs w:val="28"/>
        </w:rPr>
        <w:t xml:space="preserve"> </w:t>
      </w:r>
      <w:r w:rsidR="00EE4049">
        <w:rPr>
          <w:rFonts w:ascii="Times New Roman" w:hAnsi="Times New Roman" w:cs="Times New Roman" w:hint="eastAsia"/>
          <w:bCs/>
          <w:kern w:val="0"/>
          <w:sz w:val="28"/>
          <w:szCs w:val="28"/>
        </w:rPr>
        <w:t xml:space="preserve"> </w: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begin"/>
      </w:r>
      <w:r w:rsidR="0046392E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instrText>= 2 \* GB3</w:instrTex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separate"/>
      </w:r>
      <w:r w:rsidR="0046392E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②</w:t>
      </w:r>
      <w:r w:rsidR="00FD578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fldChar w:fldCharType="end"/>
      </w:r>
      <w:r w:rsidR="0046392E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From Yangzhou</w:t>
      </w:r>
      <w:r w:rsidR="00E87216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Railway station: </w:t>
      </w:r>
      <w:bookmarkStart w:id="25" w:name="OLE_LINK24"/>
      <w:bookmarkStart w:id="26" w:name="OLE_LINK25"/>
      <w:r w:rsidR="008B3CA5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take bus no.26 to the West gate bus stop (</w:t>
      </w:r>
      <w:r w:rsidR="008B3CA5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西门站</w:t>
      </w:r>
      <w:r w:rsidR="008B3CA5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)</w:t>
      </w:r>
      <w:r w:rsidR="00E824BF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，</w:t>
      </w:r>
      <w:r w:rsidR="00E824BF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then walk eastward on the road</w:t>
      </w:r>
      <w:r w:rsidR="00096419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for about 100 meters</w:t>
      </w:r>
      <w:r w:rsidR="00EF774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; or take taxi to the hotel directly (</w:t>
      </w:r>
      <w:r w:rsidR="00EF774B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r w:rsidR="00EE36A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25</w:t>
      </w:r>
      <w:r w:rsidR="00EF774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, 30 min)</w:t>
      </w:r>
      <w:bookmarkEnd w:id="25"/>
      <w:bookmarkEnd w:id="26"/>
    </w:p>
    <w:p w:rsidR="004D648E" w:rsidRPr="007E7087" w:rsidRDefault="004D648E" w:rsidP="00BE2A51">
      <w:pPr>
        <w:spacing w:afterLines="200"/>
        <w:ind w:left="1418" w:hanging="1418"/>
        <w:rPr>
          <w:rFonts w:ascii="Times New Roman" w:eastAsia="Dotum" w:hAnsi="Times New Roman" w:cs="Times New Roman"/>
          <w:bCs/>
          <w:kern w:val="0"/>
          <w:sz w:val="28"/>
          <w:szCs w:val="28"/>
        </w:rPr>
      </w:pPr>
      <w:r>
        <w:rPr>
          <w:rFonts w:ascii="Arial" w:eastAsia="宋体" w:hAnsi="Arial" w:cs="Arial"/>
          <w:b/>
          <w:bCs/>
          <w:kern w:val="0"/>
          <w:sz w:val="28"/>
          <w:szCs w:val="28"/>
        </w:rPr>
        <w:lastRenderedPageBreak/>
        <w:t>Yangzhou East/West bus station:</w:t>
      </w:r>
      <w:r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 xml:space="preserve"> </w:t>
      </w:r>
      <w:r w:rsidR="00EE36A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take bus no.26 to the West gate bus stop (</w:t>
      </w:r>
      <w:r w:rsidR="00EE36AB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西门站</w:t>
      </w:r>
      <w:r w:rsidR="00EE36A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)</w:t>
      </w:r>
      <w:r w:rsidR="00EE36AB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，</w:t>
      </w:r>
      <w:r w:rsidR="00EE36A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then walk eastward on the road for about 100 meters; or take taxi to the hotel directly (</w:t>
      </w:r>
      <w:r w:rsidR="00EE36AB" w:rsidRPr="007E7087">
        <w:rPr>
          <w:rFonts w:ascii="Times New Roman" w:eastAsia="Dotum" w:hAnsi="Times New Roman" w:cs="Times New Roman" w:hint="eastAsia"/>
          <w:bCs/>
          <w:kern w:val="0"/>
          <w:sz w:val="28"/>
          <w:szCs w:val="28"/>
        </w:rPr>
        <w:t>¥</w:t>
      </w:r>
      <w:r w:rsidR="00EE36AB" w:rsidRPr="007E7087">
        <w:rPr>
          <w:rFonts w:ascii="Times New Roman" w:eastAsia="Dotum" w:hAnsi="Times New Roman" w:cs="Times New Roman"/>
          <w:bCs/>
          <w:kern w:val="0"/>
          <w:sz w:val="28"/>
          <w:szCs w:val="28"/>
        </w:rPr>
        <w:t>30, 30 min)</w:t>
      </w:r>
    </w:p>
    <w:p w:rsidR="009A20FF" w:rsidRDefault="009A20FF" w:rsidP="009A20FF">
      <w:pPr>
        <w:widowControl/>
        <w:shd w:val="clear" w:color="auto" w:fill="F1F1F1"/>
        <w:spacing w:line="450" w:lineRule="atLeast"/>
        <w:jc w:val="left"/>
        <w:textAlignment w:val="baseline"/>
        <w:outlineLvl w:val="1"/>
        <w:rPr>
          <w:rFonts w:ascii="Arial" w:eastAsia="宋体" w:hAnsi="Arial" w:cs="Arial"/>
          <w:b/>
          <w:bCs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kern w:val="0"/>
          <w:sz w:val="36"/>
          <w:szCs w:val="36"/>
        </w:rPr>
        <w:t>-Map</w:t>
      </w:r>
      <w:r w:rsidR="006E35CE">
        <w:rPr>
          <w:rFonts w:ascii="Arial" w:eastAsia="宋体" w:hAnsi="Arial" w:cs="Arial"/>
          <w:b/>
          <w:bCs/>
          <w:kern w:val="0"/>
          <w:sz w:val="36"/>
          <w:szCs w:val="36"/>
        </w:rPr>
        <w:t xml:space="preserve"> around the hotel</w:t>
      </w:r>
    </w:p>
    <w:p w:rsidR="009A20FF" w:rsidRDefault="0064606C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  <w:r>
        <w:rPr>
          <w:rFonts w:ascii="Dotum" w:hAnsi="Dotum" w:cstheme="minorHAnsi"/>
          <w:b/>
          <w:bCs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281479</wp:posOffset>
            </wp:positionV>
            <wp:extent cx="7200900" cy="4962525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477" r="1647"/>
                    <a:stretch/>
                  </pic:blipFill>
                  <pic:spPr bwMode="auto">
                    <a:xfrm>
                      <a:off x="0" y="0"/>
                      <a:ext cx="7200900" cy="496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81F3C" w:rsidRDefault="00581F3C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Default="002875E0" w:rsidP="00BB1B42">
      <w:pPr>
        <w:jc w:val="left"/>
        <w:rPr>
          <w:rFonts w:ascii="Dotum" w:hAnsi="Dotum" w:cstheme="minorHAnsi"/>
          <w:b/>
          <w:bCs/>
          <w:kern w:val="0"/>
          <w:sz w:val="32"/>
          <w:szCs w:val="32"/>
        </w:rPr>
      </w:pPr>
    </w:p>
    <w:p w:rsidR="002875E0" w:rsidRPr="00E824BF" w:rsidRDefault="002875E0" w:rsidP="002875E0">
      <w:pPr>
        <w:jc w:val="right"/>
        <w:rPr>
          <w:rFonts w:ascii="Dotum" w:hAnsi="Dotum" w:cstheme="minorHAnsi"/>
          <w:b/>
          <w:bCs/>
          <w:kern w:val="0"/>
          <w:sz w:val="32"/>
          <w:szCs w:val="32"/>
        </w:rPr>
      </w:pPr>
      <w:r>
        <w:rPr>
          <w:rFonts w:ascii="Dotum" w:hAnsi="Dotum" w:cstheme="minorHAnsi"/>
          <w:b/>
          <w:bCs/>
          <w:noProof/>
          <w:kern w:val="0"/>
          <w:sz w:val="32"/>
          <w:szCs w:val="32"/>
        </w:rPr>
        <w:drawing>
          <wp:inline distT="0" distB="0" distL="0" distR="0">
            <wp:extent cx="429422" cy="609600"/>
            <wp:effectExtent l="19050" t="0" r="8728" b="0"/>
            <wp:docPr id="1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9422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5E0" w:rsidRPr="00E824BF" w:rsidSect="006E7636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3B" w:rsidRDefault="00914F3B" w:rsidP="00442237">
      <w:r>
        <w:separator/>
      </w:r>
    </w:p>
  </w:endnote>
  <w:endnote w:type="continuationSeparator" w:id="1">
    <w:p w:rsidR="00914F3B" w:rsidRDefault="00914F3B" w:rsidP="00442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3B" w:rsidRDefault="00914F3B" w:rsidP="00442237">
      <w:r>
        <w:separator/>
      </w:r>
    </w:p>
  </w:footnote>
  <w:footnote w:type="continuationSeparator" w:id="1">
    <w:p w:rsidR="00914F3B" w:rsidRDefault="00914F3B" w:rsidP="0044223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ijie Lin">
    <w15:presenceInfo w15:providerId="None" w15:userId="Zhijie L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237"/>
    <w:rsid w:val="00016D6E"/>
    <w:rsid w:val="0002554E"/>
    <w:rsid w:val="00051111"/>
    <w:rsid w:val="00061202"/>
    <w:rsid w:val="000640F1"/>
    <w:rsid w:val="00096419"/>
    <w:rsid w:val="000D25CC"/>
    <w:rsid w:val="000E4D04"/>
    <w:rsid w:val="001E6D8A"/>
    <w:rsid w:val="002239A4"/>
    <w:rsid w:val="00234172"/>
    <w:rsid w:val="002368BF"/>
    <w:rsid w:val="002875E0"/>
    <w:rsid w:val="00301793"/>
    <w:rsid w:val="00343894"/>
    <w:rsid w:val="003F4CCE"/>
    <w:rsid w:val="0040094A"/>
    <w:rsid w:val="00442237"/>
    <w:rsid w:val="0046392E"/>
    <w:rsid w:val="0046692D"/>
    <w:rsid w:val="00467B8B"/>
    <w:rsid w:val="00487C62"/>
    <w:rsid w:val="004B3317"/>
    <w:rsid w:val="004D648E"/>
    <w:rsid w:val="005007FB"/>
    <w:rsid w:val="0052453C"/>
    <w:rsid w:val="00524570"/>
    <w:rsid w:val="00533F12"/>
    <w:rsid w:val="00581F3C"/>
    <w:rsid w:val="005D38EA"/>
    <w:rsid w:val="00640A21"/>
    <w:rsid w:val="0064606C"/>
    <w:rsid w:val="00656B84"/>
    <w:rsid w:val="0067198A"/>
    <w:rsid w:val="00675EB3"/>
    <w:rsid w:val="00677DDA"/>
    <w:rsid w:val="00693E83"/>
    <w:rsid w:val="006B7258"/>
    <w:rsid w:val="006E35CE"/>
    <w:rsid w:val="006E7636"/>
    <w:rsid w:val="0070289A"/>
    <w:rsid w:val="007171EA"/>
    <w:rsid w:val="00746184"/>
    <w:rsid w:val="00752F0F"/>
    <w:rsid w:val="00765656"/>
    <w:rsid w:val="0079050D"/>
    <w:rsid w:val="007C50FD"/>
    <w:rsid w:val="007E5E5A"/>
    <w:rsid w:val="007E7087"/>
    <w:rsid w:val="007F289D"/>
    <w:rsid w:val="00816B41"/>
    <w:rsid w:val="00857C3E"/>
    <w:rsid w:val="00881235"/>
    <w:rsid w:val="00884721"/>
    <w:rsid w:val="008A5F15"/>
    <w:rsid w:val="008B3CA5"/>
    <w:rsid w:val="008E6218"/>
    <w:rsid w:val="008F49D8"/>
    <w:rsid w:val="00914F3B"/>
    <w:rsid w:val="009320DC"/>
    <w:rsid w:val="00933F9D"/>
    <w:rsid w:val="00940616"/>
    <w:rsid w:val="009A20FF"/>
    <w:rsid w:val="009B3AC0"/>
    <w:rsid w:val="00A01A79"/>
    <w:rsid w:val="00A57C36"/>
    <w:rsid w:val="00AA3DBE"/>
    <w:rsid w:val="00AA633D"/>
    <w:rsid w:val="00AB60B7"/>
    <w:rsid w:val="00B03100"/>
    <w:rsid w:val="00B658FD"/>
    <w:rsid w:val="00BB1B42"/>
    <w:rsid w:val="00BD6899"/>
    <w:rsid w:val="00BE2A51"/>
    <w:rsid w:val="00C034BD"/>
    <w:rsid w:val="00C31D16"/>
    <w:rsid w:val="00C64EC9"/>
    <w:rsid w:val="00C7674B"/>
    <w:rsid w:val="00C96CCE"/>
    <w:rsid w:val="00CD230C"/>
    <w:rsid w:val="00D06912"/>
    <w:rsid w:val="00D3134B"/>
    <w:rsid w:val="00D737EB"/>
    <w:rsid w:val="00D91C4F"/>
    <w:rsid w:val="00DB3C13"/>
    <w:rsid w:val="00DF1277"/>
    <w:rsid w:val="00E5065F"/>
    <w:rsid w:val="00E57582"/>
    <w:rsid w:val="00E824BF"/>
    <w:rsid w:val="00E87216"/>
    <w:rsid w:val="00E9677C"/>
    <w:rsid w:val="00EE36AB"/>
    <w:rsid w:val="00EE4049"/>
    <w:rsid w:val="00EF774B"/>
    <w:rsid w:val="00F34EEE"/>
    <w:rsid w:val="00F414C0"/>
    <w:rsid w:val="00F42659"/>
    <w:rsid w:val="00F427C5"/>
    <w:rsid w:val="00F4459D"/>
    <w:rsid w:val="00F655C1"/>
    <w:rsid w:val="00FB44CD"/>
    <w:rsid w:val="00FC1AB7"/>
    <w:rsid w:val="00FD578E"/>
    <w:rsid w:val="00FE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8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4223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2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23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42237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442237"/>
    <w:rPr>
      <w:b/>
      <w:bCs/>
    </w:rPr>
  </w:style>
  <w:style w:type="character" w:customStyle="1" w:styleId="apple-converted-space">
    <w:name w:val="apple-converted-space"/>
    <w:basedOn w:val="a0"/>
    <w:rsid w:val="00E9677C"/>
  </w:style>
  <w:style w:type="paragraph" w:styleId="a6">
    <w:name w:val="Balloon Text"/>
    <w:basedOn w:val="a"/>
    <w:link w:val="Char1"/>
    <w:uiPriority w:val="99"/>
    <w:semiHidden/>
    <w:unhideWhenUsed/>
    <w:rsid w:val="008847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7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207</Words>
  <Characters>1186</Characters>
  <Application>Microsoft Office Word</Application>
  <DocSecurity>0</DocSecurity>
  <Lines>9</Lines>
  <Paragraphs>2</Paragraphs>
  <ScaleCrop>false</ScaleCrop>
  <Company>Sky123.Org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2016-02-19T04:07:00Z</dcterms:created>
  <dcterms:modified xsi:type="dcterms:W3CDTF">2016-02-22T08:03:00Z</dcterms:modified>
</cp:coreProperties>
</file>